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66D5B" w14:textId="77777777" w:rsidR="00822B44" w:rsidRPr="002F356A" w:rsidRDefault="00884AA6" w:rsidP="00884AA6">
      <w:pPr>
        <w:jc w:val="center"/>
        <w:rPr>
          <w:sz w:val="20"/>
        </w:rPr>
      </w:pPr>
      <w:r w:rsidRPr="002F356A">
        <w:rPr>
          <w:sz w:val="20"/>
        </w:rPr>
        <w:t>Lordstown Varsity Cross Country</w:t>
      </w:r>
    </w:p>
    <w:tbl>
      <w:tblPr>
        <w:tblStyle w:val="TableGrid"/>
        <w:tblpPr w:leftFromText="180" w:rightFromText="180" w:vertAnchor="text" w:horzAnchor="margin" w:tblpXSpec="center" w:tblpY="362"/>
        <w:tblW w:w="8781" w:type="dxa"/>
        <w:tblLook w:val="04A0" w:firstRow="1" w:lastRow="0" w:firstColumn="1" w:lastColumn="0" w:noHBand="0" w:noVBand="1"/>
      </w:tblPr>
      <w:tblGrid>
        <w:gridCol w:w="1727"/>
        <w:gridCol w:w="1368"/>
        <w:gridCol w:w="1445"/>
        <w:gridCol w:w="1445"/>
        <w:gridCol w:w="1396"/>
        <w:gridCol w:w="1400"/>
      </w:tblGrid>
      <w:tr w:rsidR="00CE2409" w:rsidRPr="002F356A" w14:paraId="3AC66D62" w14:textId="57997441" w:rsidTr="00CE2409">
        <w:trPr>
          <w:trHeight w:val="510"/>
        </w:trPr>
        <w:tc>
          <w:tcPr>
            <w:tcW w:w="1727" w:type="dxa"/>
            <w:vAlign w:val="center"/>
          </w:tcPr>
          <w:p w14:paraId="3AC66D5C" w14:textId="77777777" w:rsidR="00CE2409" w:rsidRPr="002F356A" w:rsidRDefault="00CE2409" w:rsidP="002F356A">
            <w:pPr>
              <w:jc w:val="center"/>
              <w:rPr>
                <w:b/>
                <w:sz w:val="20"/>
              </w:rPr>
            </w:pPr>
            <w:r w:rsidRPr="002F356A">
              <w:rPr>
                <w:b/>
                <w:sz w:val="20"/>
              </w:rPr>
              <w:t>Name</w:t>
            </w:r>
          </w:p>
        </w:tc>
        <w:tc>
          <w:tcPr>
            <w:tcW w:w="1368" w:type="dxa"/>
            <w:vAlign w:val="center"/>
          </w:tcPr>
          <w:p w14:paraId="3AC66D5D" w14:textId="77777777" w:rsidR="00CE2409" w:rsidRPr="002F356A" w:rsidRDefault="00CE2409" w:rsidP="002F356A">
            <w:pPr>
              <w:jc w:val="center"/>
              <w:rPr>
                <w:b/>
                <w:sz w:val="20"/>
              </w:rPr>
            </w:pPr>
            <w:r w:rsidRPr="002F356A">
              <w:rPr>
                <w:b/>
                <w:sz w:val="20"/>
              </w:rPr>
              <w:t>1 mile</w:t>
            </w:r>
          </w:p>
        </w:tc>
        <w:tc>
          <w:tcPr>
            <w:tcW w:w="1445" w:type="dxa"/>
            <w:vAlign w:val="center"/>
          </w:tcPr>
          <w:p w14:paraId="3AC66D5E" w14:textId="77777777" w:rsidR="00CE2409" w:rsidRPr="002F356A" w:rsidRDefault="00CE2409" w:rsidP="002F356A">
            <w:pPr>
              <w:jc w:val="center"/>
              <w:rPr>
                <w:b/>
                <w:sz w:val="20"/>
              </w:rPr>
            </w:pPr>
            <w:r w:rsidRPr="002F356A">
              <w:rPr>
                <w:b/>
                <w:sz w:val="20"/>
              </w:rPr>
              <w:t>2 mile</w:t>
            </w:r>
          </w:p>
        </w:tc>
        <w:tc>
          <w:tcPr>
            <w:tcW w:w="1445" w:type="dxa"/>
            <w:vAlign w:val="center"/>
          </w:tcPr>
          <w:p w14:paraId="3AC66D5F" w14:textId="77777777" w:rsidR="00CE2409" w:rsidRPr="002F356A" w:rsidRDefault="00CE2409" w:rsidP="002F356A">
            <w:pPr>
              <w:jc w:val="center"/>
              <w:rPr>
                <w:b/>
                <w:sz w:val="20"/>
              </w:rPr>
            </w:pPr>
            <w:r w:rsidRPr="002F356A">
              <w:rPr>
                <w:b/>
                <w:sz w:val="20"/>
              </w:rPr>
              <w:t>Finish</w:t>
            </w:r>
          </w:p>
        </w:tc>
        <w:tc>
          <w:tcPr>
            <w:tcW w:w="1396" w:type="dxa"/>
            <w:vAlign w:val="center"/>
          </w:tcPr>
          <w:p w14:paraId="3AC66D60" w14:textId="77777777" w:rsidR="00CE2409" w:rsidRPr="002F356A" w:rsidRDefault="00CE2409" w:rsidP="002F356A">
            <w:pPr>
              <w:jc w:val="center"/>
              <w:rPr>
                <w:b/>
                <w:sz w:val="20"/>
              </w:rPr>
            </w:pPr>
            <w:r w:rsidRPr="002F356A">
              <w:rPr>
                <w:b/>
                <w:sz w:val="20"/>
              </w:rPr>
              <w:t>place</w:t>
            </w:r>
          </w:p>
        </w:tc>
        <w:tc>
          <w:tcPr>
            <w:tcW w:w="1400" w:type="dxa"/>
            <w:vAlign w:val="center"/>
          </w:tcPr>
          <w:p w14:paraId="3AC66D61" w14:textId="77777777" w:rsidR="00CE2409" w:rsidRPr="002F356A" w:rsidRDefault="00CE2409" w:rsidP="002F356A">
            <w:pPr>
              <w:jc w:val="center"/>
              <w:rPr>
                <w:b/>
                <w:sz w:val="20"/>
              </w:rPr>
            </w:pPr>
            <w:r w:rsidRPr="002F356A">
              <w:rPr>
                <w:b/>
                <w:sz w:val="20"/>
              </w:rPr>
              <w:t>Team Rank</w:t>
            </w:r>
          </w:p>
        </w:tc>
      </w:tr>
      <w:tr w:rsidR="00CE2409" w:rsidRPr="002F356A" w14:paraId="3AC66D6B" w14:textId="6CD14C4F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63" w14:textId="77777777" w:rsidR="00CE2409" w:rsidRPr="002F356A" w:rsidRDefault="00CE2409" w:rsidP="00BC0B7C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 xml:space="preserve">Amanda </w:t>
            </w:r>
            <w:proofErr w:type="spellStart"/>
            <w:r w:rsidRPr="002F356A">
              <w:rPr>
                <w:sz w:val="18"/>
                <w:szCs w:val="18"/>
              </w:rPr>
              <w:t>Romain</w:t>
            </w:r>
            <w:proofErr w:type="spellEnd"/>
          </w:p>
        </w:tc>
        <w:tc>
          <w:tcPr>
            <w:tcW w:w="1368" w:type="dxa"/>
            <w:vAlign w:val="center"/>
          </w:tcPr>
          <w:p w14:paraId="3AC66D64" w14:textId="41187A9A" w:rsidR="00CE2409" w:rsidRPr="002F356A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9:25</w:t>
            </w:r>
          </w:p>
        </w:tc>
        <w:tc>
          <w:tcPr>
            <w:tcW w:w="1445" w:type="dxa"/>
            <w:vAlign w:val="center"/>
          </w:tcPr>
          <w:p w14:paraId="4C171BC1" w14:textId="01848A20" w:rsidR="00CE2409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(12:13</w:t>
            </w:r>
            <w:r w:rsidR="00513045">
              <w:rPr>
                <w:sz w:val="20"/>
              </w:rPr>
              <w:t>)</w:t>
            </w:r>
          </w:p>
          <w:p w14:paraId="3AC66D66" w14:textId="0A71B189" w:rsidR="00513045" w:rsidRPr="002F356A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21:38</w:t>
            </w:r>
          </w:p>
        </w:tc>
        <w:tc>
          <w:tcPr>
            <w:tcW w:w="1445" w:type="dxa"/>
            <w:vAlign w:val="center"/>
          </w:tcPr>
          <w:p w14:paraId="6EA024CA" w14:textId="17A7C161" w:rsidR="00CE2409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(12:25</w:t>
            </w:r>
            <w:r w:rsidR="00513045">
              <w:rPr>
                <w:sz w:val="20"/>
              </w:rPr>
              <w:t>)</w:t>
            </w:r>
          </w:p>
          <w:p w14:paraId="3AC66D68" w14:textId="6C3C5B3A" w:rsidR="00513045" w:rsidRPr="002F356A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34:04</w:t>
            </w:r>
          </w:p>
        </w:tc>
        <w:tc>
          <w:tcPr>
            <w:tcW w:w="1396" w:type="dxa"/>
            <w:vAlign w:val="center"/>
          </w:tcPr>
          <w:p w14:paraId="3AC66D69" w14:textId="14BAE9D7" w:rsidR="00CE2409" w:rsidRPr="002F356A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37/39</w:t>
            </w:r>
          </w:p>
        </w:tc>
        <w:tc>
          <w:tcPr>
            <w:tcW w:w="1400" w:type="dxa"/>
            <w:vAlign w:val="center"/>
          </w:tcPr>
          <w:p w14:paraId="3AC66D6A" w14:textId="413094E5" w:rsidR="00CE2409" w:rsidRPr="002F356A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2409" w:rsidRPr="002F356A" w14:paraId="3AC66D72" w14:textId="485F0839" w:rsidTr="00CE2409">
        <w:trPr>
          <w:trHeight w:val="51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6C" w14:textId="10B03ACB" w:rsidR="00CE2409" w:rsidRPr="002F356A" w:rsidRDefault="00CE2409" w:rsidP="002F356A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 xml:space="preserve">Natalia </w:t>
            </w:r>
            <w:proofErr w:type="spellStart"/>
            <w:r w:rsidRPr="002F356A">
              <w:rPr>
                <w:sz w:val="18"/>
                <w:szCs w:val="18"/>
              </w:rPr>
              <w:t>Kresic</w:t>
            </w:r>
            <w:proofErr w:type="spellEnd"/>
          </w:p>
        </w:tc>
        <w:tc>
          <w:tcPr>
            <w:tcW w:w="1368" w:type="dxa"/>
            <w:vAlign w:val="center"/>
          </w:tcPr>
          <w:p w14:paraId="3AC66D6D" w14:textId="7556A7ED" w:rsidR="00CE2409" w:rsidRPr="002F356A" w:rsidRDefault="00581669" w:rsidP="00BC0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6E" w14:textId="6298EF3C" w:rsidR="00513045" w:rsidRPr="002F356A" w:rsidRDefault="00581669" w:rsidP="0051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6F" w14:textId="56F7792F" w:rsidR="00CE2409" w:rsidRPr="002F356A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396" w:type="dxa"/>
            <w:vAlign w:val="center"/>
          </w:tcPr>
          <w:p w14:paraId="3AC66D70" w14:textId="28F31709" w:rsidR="00CE2409" w:rsidRPr="002F356A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00" w:type="dxa"/>
            <w:vAlign w:val="center"/>
          </w:tcPr>
          <w:p w14:paraId="3AC66D71" w14:textId="07745466" w:rsidR="00CE2409" w:rsidRPr="002F356A" w:rsidRDefault="00513045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2409" w:rsidRPr="002F356A" w14:paraId="3AC66D7B" w14:textId="115B9303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73" w14:textId="456F306C" w:rsidR="00CE2409" w:rsidRPr="002F356A" w:rsidRDefault="00CE2409" w:rsidP="002F356A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Jessica Wilk</w:t>
            </w:r>
          </w:p>
        </w:tc>
        <w:tc>
          <w:tcPr>
            <w:tcW w:w="1368" w:type="dxa"/>
            <w:vAlign w:val="center"/>
          </w:tcPr>
          <w:p w14:paraId="3AC66D74" w14:textId="4F7EBE0E" w:rsidR="00CE2409" w:rsidRPr="002F356A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6:10</w:t>
            </w:r>
          </w:p>
        </w:tc>
        <w:tc>
          <w:tcPr>
            <w:tcW w:w="1445" w:type="dxa"/>
            <w:vAlign w:val="center"/>
          </w:tcPr>
          <w:p w14:paraId="3C1B1E7D" w14:textId="4F01083D" w:rsidR="00CE2409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(6:49)</w:t>
            </w:r>
          </w:p>
          <w:p w14:paraId="3AC66D76" w14:textId="78A07DBB" w:rsidR="00CE2409" w:rsidRPr="002F356A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12:59</w:t>
            </w:r>
          </w:p>
        </w:tc>
        <w:tc>
          <w:tcPr>
            <w:tcW w:w="1445" w:type="dxa"/>
            <w:vAlign w:val="center"/>
          </w:tcPr>
          <w:p w14:paraId="783B9B95" w14:textId="7E04FCFE" w:rsidR="00CE2409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(7:10)</w:t>
            </w:r>
          </w:p>
          <w:p w14:paraId="3AC66D78" w14:textId="320AF3C0" w:rsidR="00CE2409" w:rsidRPr="002F356A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20:09</w:t>
            </w:r>
          </w:p>
        </w:tc>
        <w:tc>
          <w:tcPr>
            <w:tcW w:w="1396" w:type="dxa"/>
            <w:vAlign w:val="center"/>
          </w:tcPr>
          <w:p w14:paraId="3AC66D79" w14:textId="50FF0181" w:rsidR="00CE2409" w:rsidRPr="002F356A" w:rsidRDefault="0058166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2/39</w:t>
            </w:r>
          </w:p>
        </w:tc>
        <w:tc>
          <w:tcPr>
            <w:tcW w:w="1400" w:type="dxa"/>
            <w:vAlign w:val="center"/>
          </w:tcPr>
          <w:p w14:paraId="3AC66D7A" w14:textId="76BD9229" w:rsidR="00CE2409" w:rsidRPr="002F356A" w:rsidRDefault="00CE2409" w:rsidP="002F3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2409" w:rsidRPr="002F356A" w14:paraId="3AC66D82" w14:textId="4A31C569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7C" w14:textId="21CCA129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proofErr w:type="spellStart"/>
            <w:r w:rsidRPr="002F356A">
              <w:rPr>
                <w:sz w:val="18"/>
                <w:szCs w:val="18"/>
              </w:rPr>
              <w:t>Ady</w:t>
            </w:r>
            <w:proofErr w:type="spellEnd"/>
            <w:r w:rsidRPr="002F356A">
              <w:rPr>
                <w:sz w:val="18"/>
                <w:szCs w:val="18"/>
              </w:rPr>
              <w:t xml:space="preserve"> McNeil</w:t>
            </w:r>
          </w:p>
        </w:tc>
        <w:tc>
          <w:tcPr>
            <w:tcW w:w="1368" w:type="dxa"/>
            <w:vAlign w:val="center"/>
          </w:tcPr>
          <w:p w14:paraId="3AC66D7D" w14:textId="59D1D0D8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9:41</w:t>
            </w:r>
          </w:p>
        </w:tc>
        <w:tc>
          <w:tcPr>
            <w:tcW w:w="1445" w:type="dxa"/>
            <w:vAlign w:val="center"/>
          </w:tcPr>
          <w:p w14:paraId="0D359E3C" w14:textId="4D5EADA8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(13:34</w:t>
            </w:r>
            <w:r w:rsidR="00513045">
              <w:rPr>
                <w:sz w:val="20"/>
              </w:rPr>
              <w:t>)</w:t>
            </w:r>
          </w:p>
          <w:p w14:paraId="3AC66D7E" w14:textId="53677166" w:rsidR="00513045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23:15</w:t>
            </w:r>
          </w:p>
        </w:tc>
        <w:tc>
          <w:tcPr>
            <w:tcW w:w="1445" w:type="dxa"/>
            <w:vAlign w:val="center"/>
          </w:tcPr>
          <w:p w14:paraId="782B21A4" w14:textId="4F25E72D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(14:41</w:t>
            </w:r>
            <w:r w:rsidR="00513045">
              <w:rPr>
                <w:sz w:val="20"/>
              </w:rPr>
              <w:t>)</w:t>
            </w:r>
          </w:p>
          <w:p w14:paraId="3AC66D7F" w14:textId="54432C45" w:rsidR="00513045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37:56</w:t>
            </w:r>
          </w:p>
        </w:tc>
        <w:tc>
          <w:tcPr>
            <w:tcW w:w="1396" w:type="dxa"/>
            <w:vAlign w:val="center"/>
          </w:tcPr>
          <w:p w14:paraId="3AC66D80" w14:textId="7ACFB11A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39/39</w:t>
            </w:r>
          </w:p>
        </w:tc>
        <w:tc>
          <w:tcPr>
            <w:tcW w:w="1400" w:type="dxa"/>
            <w:vAlign w:val="center"/>
          </w:tcPr>
          <w:p w14:paraId="3AC66D81" w14:textId="4250EFB6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E2409" w:rsidRPr="002F356A" w14:paraId="3AC66D8B" w14:textId="2FCE00E9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83" w14:textId="29B69640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 xml:space="preserve">Makayla </w:t>
            </w:r>
            <w:proofErr w:type="spellStart"/>
            <w:r w:rsidRPr="002F356A">
              <w:rPr>
                <w:sz w:val="18"/>
                <w:szCs w:val="18"/>
              </w:rPr>
              <w:t>Neiswanger</w:t>
            </w:r>
            <w:proofErr w:type="spellEnd"/>
          </w:p>
        </w:tc>
        <w:tc>
          <w:tcPr>
            <w:tcW w:w="1368" w:type="dxa"/>
            <w:vAlign w:val="center"/>
          </w:tcPr>
          <w:p w14:paraId="3AC66D84" w14:textId="0D7AB3EA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86" w14:textId="4E7BDE46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88" w14:textId="1EEDA2DE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396" w:type="dxa"/>
            <w:vAlign w:val="center"/>
          </w:tcPr>
          <w:p w14:paraId="3AC66D89" w14:textId="686928C4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00" w:type="dxa"/>
            <w:vAlign w:val="center"/>
          </w:tcPr>
          <w:p w14:paraId="3AC66D8A" w14:textId="3595A64E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2409" w:rsidRPr="002F356A" w14:paraId="3AC66D94" w14:textId="31F0937A" w:rsidTr="00CE2409">
        <w:trPr>
          <w:trHeight w:val="51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8C" w14:textId="2E03ECEA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Peyton Ferguson</w:t>
            </w:r>
          </w:p>
        </w:tc>
        <w:tc>
          <w:tcPr>
            <w:tcW w:w="1368" w:type="dxa"/>
            <w:vAlign w:val="center"/>
          </w:tcPr>
          <w:p w14:paraId="3AC66D8D" w14:textId="7DD7DB6A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7:38</w:t>
            </w:r>
          </w:p>
        </w:tc>
        <w:tc>
          <w:tcPr>
            <w:tcW w:w="1445" w:type="dxa"/>
            <w:vAlign w:val="center"/>
          </w:tcPr>
          <w:p w14:paraId="4294CE35" w14:textId="4EF19E23" w:rsidR="00CE2409" w:rsidRDefault="00CE240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81669">
              <w:rPr>
                <w:sz w:val="20"/>
              </w:rPr>
              <w:t>9:32</w:t>
            </w:r>
            <w:r w:rsidR="00902381">
              <w:rPr>
                <w:sz w:val="20"/>
              </w:rPr>
              <w:t>)</w:t>
            </w:r>
          </w:p>
          <w:p w14:paraId="3AC66D8F" w14:textId="62FB5896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17:10</w:t>
            </w:r>
          </w:p>
        </w:tc>
        <w:tc>
          <w:tcPr>
            <w:tcW w:w="1445" w:type="dxa"/>
            <w:vAlign w:val="center"/>
          </w:tcPr>
          <w:p w14:paraId="7D3DBC16" w14:textId="29B65101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(10:38</w:t>
            </w:r>
            <w:r w:rsidR="00902381">
              <w:rPr>
                <w:sz w:val="20"/>
              </w:rPr>
              <w:t>)</w:t>
            </w:r>
          </w:p>
          <w:p w14:paraId="3AC66D91" w14:textId="21118B7E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27:48</w:t>
            </w:r>
          </w:p>
        </w:tc>
        <w:tc>
          <w:tcPr>
            <w:tcW w:w="1396" w:type="dxa"/>
            <w:vAlign w:val="center"/>
          </w:tcPr>
          <w:p w14:paraId="3AC66D92" w14:textId="49935910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30/39</w:t>
            </w:r>
          </w:p>
        </w:tc>
        <w:tc>
          <w:tcPr>
            <w:tcW w:w="1400" w:type="dxa"/>
            <w:vAlign w:val="center"/>
          </w:tcPr>
          <w:p w14:paraId="3AC66D93" w14:textId="26EE4229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E2409" w:rsidRPr="002F356A" w14:paraId="3AC66D9B" w14:textId="13B07D61" w:rsidTr="00CE2409">
        <w:trPr>
          <w:trHeight w:val="51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95" w14:textId="44658BFB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 xml:space="preserve">Sarah </w:t>
            </w:r>
            <w:proofErr w:type="spellStart"/>
            <w:r w:rsidRPr="002F356A">
              <w:rPr>
                <w:sz w:val="18"/>
                <w:szCs w:val="18"/>
              </w:rPr>
              <w:t>Schnider</w:t>
            </w:r>
            <w:proofErr w:type="spellEnd"/>
          </w:p>
        </w:tc>
        <w:tc>
          <w:tcPr>
            <w:tcW w:w="1368" w:type="dxa"/>
            <w:vAlign w:val="center"/>
          </w:tcPr>
          <w:p w14:paraId="3AC66D96" w14:textId="778981BC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97" w14:textId="327474F9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98" w14:textId="0DE63639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396" w:type="dxa"/>
            <w:vAlign w:val="center"/>
          </w:tcPr>
          <w:p w14:paraId="3AC66D99" w14:textId="5AEF6DAF" w:rsidR="00513045" w:rsidRPr="002F356A" w:rsidRDefault="00513045" w:rsidP="00513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00" w:type="dxa"/>
            <w:vAlign w:val="center"/>
          </w:tcPr>
          <w:p w14:paraId="3AC66D9A" w14:textId="409E1FC4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2409" w:rsidRPr="002F356A" w14:paraId="3AC66DA2" w14:textId="06A48E91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9C" w14:textId="229476A6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 xml:space="preserve">Lily </w:t>
            </w:r>
            <w:proofErr w:type="spellStart"/>
            <w:r w:rsidRPr="002F356A">
              <w:rPr>
                <w:sz w:val="18"/>
                <w:szCs w:val="18"/>
              </w:rPr>
              <w:t>Simones</w:t>
            </w:r>
            <w:proofErr w:type="spellEnd"/>
          </w:p>
        </w:tc>
        <w:tc>
          <w:tcPr>
            <w:tcW w:w="1368" w:type="dxa"/>
            <w:vAlign w:val="center"/>
          </w:tcPr>
          <w:p w14:paraId="3AC66D9D" w14:textId="58857C6D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9E" w14:textId="0B45BC0E" w:rsidR="00902381" w:rsidRPr="002F356A" w:rsidRDefault="00513045" w:rsidP="00902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445" w:type="dxa"/>
            <w:vAlign w:val="center"/>
          </w:tcPr>
          <w:p w14:paraId="3AC66D9F" w14:textId="3C319428" w:rsidR="00902381" w:rsidRPr="002F356A" w:rsidRDefault="00513045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DNR</w:t>
            </w:r>
          </w:p>
        </w:tc>
        <w:tc>
          <w:tcPr>
            <w:tcW w:w="1396" w:type="dxa"/>
            <w:vAlign w:val="center"/>
          </w:tcPr>
          <w:p w14:paraId="3AC66DA0" w14:textId="053205D4" w:rsidR="00CE2409" w:rsidRPr="002F356A" w:rsidRDefault="00513045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00" w:type="dxa"/>
            <w:vAlign w:val="center"/>
          </w:tcPr>
          <w:p w14:paraId="3AC66DA1" w14:textId="5AE3CB2B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E2409" w:rsidRPr="002F356A" w14:paraId="3AC66DA9" w14:textId="387F2303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A3" w14:textId="11CC1D97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3AC66DA4" w14:textId="77777777" w:rsidR="00CE2409" w:rsidRPr="002F356A" w:rsidRDefault="00CE2409" w:rsidP="00CE2409">
            <w:pPr>
              <w:jc w:val="center"/>
              <w:rPr>
                <w:sz w:val="20"/>
              </w:rPr>
            </w:pPr>
          </w:p>
        </w:tc>
        <w:tc>
          <w:tcPr>
            <w:tcW w:w="1445" w:type="dxa"/>
            <w:vAlign w:val="center"/>
          </w:tcPr>
          <w:p w14:paraId="3AC66DA5" w14:textId="77777777" w:rsidR="00CE2409" w:rsidRPr="002F356A" w:rsidRDefault="00CE2409" w:rsidP="00CE2409">
            <w:pPr>
              <w:jc w:val="center"/>
              <w:rPr>
                <w:sz w:val="20"/>
              </w:rPr>
            </w:pPr>
          </w:p>
        </w:tc>
        <w:tc>
          <w:tcPr>
            <w:tcW w:w="1445" w:type="dxa"/>
            <w:vAlign w:val="center"/>
          </w:tcPr>
          <w:p w14:paraId="3AC66DA6" w14:textId="77777777" w:rsidR="00CE2409" w:rsidRPr="002F356A" w:rsidRDefault="00CE2409" w:rsidP="00CE2409">
            <w:pPr>
              <w:jc w:val="center"/>
              <w:rPr>
                <w:sz w:val="20"/>
              </w:rPr>
            </w:pPr>
          </w:p>
        </w:tc>
        <w:tc>
          <w:tcPr>
            <w:tcW w:w="1396" w:type="dxa"/>
            <w:vAlign w:val="center"/>
          </w:tcPr>
          <w:p w14:paraId="3AC66DA7" w14:textId="77777777" w:rsidR="00CE2409" w:rsidRPr="002F356A" w:rsidRDefault="00CE2409" w:rsidP="00CE2409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14:paraId="3AC66DA8" w14:textId="77777777" w:rsidR="00CE2409" w:rsidRPr="002F356A" w:rsidRDefault="00CE2409" w:rsidP="00CE2409">
            <w:pPr>
              <w:jc w:val="center"/>
              <w:rPr>
                <w:sz w:val="20"/>
              </w:rPr>
            </w:pPr>
          </w:p>
        </w:tc>
      </w:tr>
      <w:tr w:rsidR="00CE2409" w:rsidRPr="002F356A" w14:paraId="3AC66DB2" w14:textId="3F9FFFFE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AA" w14:textId="77777777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Jimmy Moyers</w:t>
            </w:r>
          </w:p>
        </w:tc>
        <w:tc>
          <w:tcPr>
            <w:tcW w:w="1368" w:type="dxa"/>
            <w:vAlign w:val="center"/>
          </w:tcPr>
          <w:p w14:paraId="3AC66DAB" w14:textId="4FD081F3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7:35</w:t>
            </w:r>
          </w:p>
        </w:tc>
        <w:tc>
          <w:tcPr>
            <w:tcW w:w="1445" w:type="dxa"/>
            <w:vAlign w:val="center"/>
          </w:tcPr>
          <w:p w14:paraId="7814CC2A" w14:textId="248E52BF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(8:01</w:t>
            </w:r>
            <w:r w:rsidR="00902381">
              <w:rPr>
                <w:sz w:val="20"/>
              </w:rPr>
              <w:t>)</w:t>
            </w:r>
          </w:p>
          <w:p w14:paraId="3AC66DAD" w14:textId="1148C914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14:36</w:t>
            </w:r>
          </w:p>
        </w:tc>
        <w:tc>
          <w:tcPr>
            <w:tcW w:w="1445" w:type="dxa"/>
            <w:vAlign w:val="center"/>
          </w:tcPr>
          <w:p w14:paraId="02934729" w14:textId="0B944887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(7:35</w:t>
            </w:r>
            <w:r w:rsidR="00902381">
              <w:rPr>
                <w:sz w:val="20"/>
              </w:rPr>
              <w:t>)</w:t>
            </w:r>
          </w:p>
          <w:p w14:paraId="3AC66DAF" w14:textId="21F71E61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22:11</w:t>
            </w:r>
          </w:p>
        </w:tc>
        <w:tc>
          <w:tcPr>
            <w:tcW w:w="1396" w:type="dxa"/>
            <w:vAlign w:val="center"/>
          </w:tcPr>
          <w:p w14:paraId="3AC66DB0" w14:textId="7EEAA396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35/53</w:t>
            </w:r>
          </w:p>
        </w:tc>
        <w:tc>
          <w:tcPr>
            <w:tcW w:w="1400" w:type="dxa"/>
            <w:vAlign w:val="center"/>
          </w:tcPr>
          <w:p w14:paraId="3AC66DB1" w14:textId="3830B16A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E2409" w:rsidRPr="002F356A" w14:paraId="3AC66DB9" w14:textId="60B2A8B8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B3" w14:textId="671D96EE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Nick Allen</w:t>
            </w:r>
          </w:p>
        </w:tc>
        <w:tc>
          <w:tcPr>
            <w:tcW w:w="1368" w:type="dxa"/>
            <w:vAlign w:val="center"/>
          </w:tcPr>
          <w:p w14:paraId="3AC66DB4" w14:textId="58910A8C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8:55</w:t>
            </w:r>
          </w:p>
        </w:tc>
        <w:tc>
          <w:tcPr>
            <w:tcW w:w="1445" w:type="dxa"/>
            <w:vAlign w:val="center"/>
          </w:tcPr>
          <w:p w14:paraId="201C7777" w14:textId="0FDEE632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(10:58</w:t>
            </w:r>
            <w:r w:rsidR="00902381">
              <w:rPr>
                <w:sz w:val="20"/>
              </w:rPr>
              <w:t>)</w:t>
            </w:r>
          </w:p>
          <w:p w14:paraId="3AC66DB5" w14:textId="0FEDEFA0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19:53</w:t>
            </w:r>
          </w:p>
        </w:tc>
        <w:tc>
          <w:tcPr>
            <w:tcW w:w="1445" w:type="dxa"/>
            <w:vAlign w:val="center"/>
          </w:tcPr>
          <w:p w14:paraId="7EECC59B" w14:textId="660F1E1D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(10:55</w:t>
            </w:r>
            <w:r w:rsidR="00902381">
              <w:rPr>
                <w:sz w:val="20"/>
              </w:rPr>
              <w:t>)</w:t>
            </w:r>
          </w:p>
          <w:p w14:paraId="3AC66DB6" w14:textId="2F263A5F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30:48</w:t>
            </w:r>
          </w:p>
        </w:tc>
        <w:tc>
          <w:tcPr>
            <w:tcW w:w="1396" w:type="dxa"/>
            <w:vAlign w:val="center"/>
          </w:tcPr>
          <w:p w14:paraId="3AC66DB7" w14:textId="791703E3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53/53</w:t>
            </w:r>
          </w:p>
        </w:tc>
        <w:tc>
          <w:tcPr>
            <w:tcW w:w="1400" w:type="dxa"/>
            <w:vAlign w:val="center"/>
          </w:tcPr>
          <w:p w14:paraId="3AC66DB8" w14:textId="41F60E0F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E2409" w:rsidRPr="002F356A" w14:paraId="3AC66DC2" w14:textId="280037A3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BA" w14:textId="5C65C4FE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Ethan Gearhart</w:t>
            </w:r>
          </w:p>
        </w:tc>
        <w:tc>
          <w:tcPr>
            <w:tcW w:w="1368" w:type="dxa"/>
            <w:vAlign w:val="center"/>
          </w:tcPr>
          <w:p w14:paraId="3AC66DBB" w14:textId="128BEA28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1445" w:type="dxa"/>
            <w:vAlign w:val="center"/>
          </w:tcPr>
          <w:p w14:paraId="2DEAB416" w14:textId="278D51A9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(8:25</w:t>
            </w:r>
            <w:r w:rsidR="00902381">
              <w:rPr>
                <w:sz w:val="20"/>
              </w:rPr>
              <w:t>)</w:t>
            </w:r>
          </w:p>
          <w:p w14:paraId="3AC66DBD" w14:textId="727557B6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16:55</w:t>
            </w:r>
          </w:p>
        </w:tc>
        <w:tc>
          <w:tcPr>
            <w:tcW w:w="1445" w:type="dxa"/>
            <w:vAlign w:val="center"/>
          </w:tcPr>
          <w:p w14:paraId="71CE0EED" w14:textId="586CFBB6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(9:30</w:t>
            </w:r>
            <w:r w:rsidR="00902381">
              <w:rPr>
                <w:sz w:val="20"/>
              </w:rPr>
              <w:t>)</w:t>
            </w:r>
          </w:p>
          <w:p w14:paraId="3AC66DBF" w14:textId="177AE4F1" w:rsidR="00902381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25:25</w:t>
            </w:r>
          </w:p>
        </w:tc>
        <w:tc>
          <w:tcPr>
            <w:tcW w:w="1396" w:type="dxa"/>
            <w:vAlign w:val="center"/>
          </w:tcPr>
          <w:p w14:paraId="3AC66DC0" w14:textId="042486BD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44/53</w:t>
            </w:r>
          </w:p>
        </w:tc>
        <w:tc>
          <w:tcPr>
            <w:tcW w:w="1400" w:type="dxa"/>
            <w:vAlign w:val="center"/>
          </w:tcPr>
          <w:p w14:paraId="3AC66DC1" w14:textId="4391FC34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E2409" w:rsidRPr="002F356A" w14:paraId="3AC66DC9" w14:textId="18BEF236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C3" w14:textId="091F7E0E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Jermaine Jones</w:t>
            </w:r>
          </w:p>
        </w:tc>
        <w:tc>
          <w:tcPr>
            <w:tcW w:w="1368" w:type="dxa"/>
            <w:vAlign w:val="center"/>
          </w:tcPr>
          <w:p w14:paraId="3AC66DC4" w14:textId="5A18AE33" w:rsidR="00CE2409" w:rsidRPr="002F356A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6:32</w:t>
            </w:r>
          </w:p>
        </w:tc>
        <w:tc>
          <w:tcPr>
            <w:tcW w:w="1445" w:type="dxa"/>
            <w:vAlign w:val="center"/>
          </w:tcPr>
          <w:p w14:paraId="1286355A" w14:textId="46C64CE9" w:rsidR="00CE2409" w:rsidRDefault="00581669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(7:59</w:t>
            </w:r>
            <w:r w:rsidR="00902381">
              <w:rPr>
                <w:sz w:val="20"/>
              </w:rPr>
              <w:t>)</w:t>
            </w:r>
          </w:p>
          <w:p w14:paraId="3AC66DC5" w14:textId="5648852D" w:rsidR="00902381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14:31</w:t>
            </w:r>
          </w:p>
        </w:tc>
        <w:tc>
          <w:tcPr>
            <w:tcW w:w="1445" w:type="dxa"/>
            <w:vAlign w:val="center"/>
          </w:tcPr>
          <w:p w14:paraId="484310A4" w14:textId="2B3EC932" w:rsidR="00CE2409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(7:32</w:t>
            </w:r>
            <w:r w:rsidR="00902381">
              <w:rPr>
                <w:sz w:val="20"/>
              </w:rPr>
              <w:t>)</w:t>
            </w:r>
          </w:p>
          <w:p w14:paraId="3AC66DC6" w14:textId="3C45E021" w:rsidR="00902381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22:03</w:t>
            </w:r>
          </w:p>
        </w:tc>
        <w:tc>
          <w:tcPr>
            <w:tcW w:w="1396" w:type="dxa"/>
            <w:vAlign w:val="center"/>
          </w:tcPr>
          <w:p w14:paraId="3AC66DC7" w14:textId="1F5E060B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34/53</w:t>
            </w:r>
          </w:p>
        </w:tc>
        <w:tc>
          <w:tcPr>
            <w:tcW w:w="1400" w:type="dxa"/>
            <w:vAlign w:val="center"/>
          </w:tcPr>
          <w:p w14:paraId="3AC66DC8" w14:textId="15BD9F47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E2409" w:rsidRPr="002F356A" w14:paraId="3AC66DD2" w14:textId="7D41E0C8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CA" w14:textId="4FE2310E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Peyton Reid</w:t>
            </w:r>
          </w:p>
        </w:tc>
        <w:tc>
          <w:tcPr>
            <w:tcW w:w="1368" w:type="dxa"/>
            <w:vAlign w:val="center"/>
          </w:tcPr>
          <w:p w14:paraId="3AC66DCB" w14:textId="1DC8B7D3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6:29</w:t>
            </w:r>
          </w:p>
        </w:tc>
        <w:tc>
          <w:tcPr>
            <w:tcW w:w="1445" w:type="dxa"/>
            <w:vAlign w:val="center"/>
          </w:tcPr>
          <w:p w14:paraId="3D08C9A2" w14:textId="28F33DB2" w:rsidR="00CE2409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(7:28</w:t>
            </w:r>
            <w:r w:rsidR="00375058">
              <w:rPr>
                <w:sz w:val="20"/>
              </w:rPr>
              <w:t>)</w:t>
            </w:r>
          </w:p>
          <w:p w14:paraId="3AC66DCD" w14:textId="138383A0" w:rsidR="00375058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13:57</w:t>
            </w:r>
          </w:p>
        </w:tc>
        <w:tc>
          <w:tcPr>
            <w:tcW w:w="1445" w:type="dxa"/>
            <w:vAlign w:val="center"/>
          </w:tcPr>
          <w:p w14:paraId="3F5D8C16" w14:textId="123A014F" w:rsidR="00CE2409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(7:29</w:t>
            </w:r>
            <w:r w:rsidR="00375058">
              <w:rPr>
                <w:sz w:val="20"/>
              </w:rPr>
              <w:t>)</w:t>
            </w:r>
          </w:p>
          <w:p w14:paraId="3AC66DCF" w14:textId="7790C8BA" w:rsidR="00375058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21:26</w:t>
            </w:r>
          </w:p>
        </w:tc>
        <w:tc>
          <w:tcPr>
            <w:tcW w:w="1396" w:type="dxa"/>
            <w:vAlign w:val="center"/>
          </w:tcPr>
          <w:p w14:paraId="3AC66DD0" w14:textId="02DAB211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29/53</w:t>
            </w:r>
          </w:p>
        </w:tc>
        <w:tc>
          <w:tcPr>
            <w:tcW w:w="1400" w:type="dxa"/>
            <w:vAlign w:val="center"/>
          </w:tcPr>
          <w:p w14:paraId="3AC66DD1" w14:textId="59437876" w:rsidR="00CE2409" w:rsidRPr="002F356A" w:rsidRDefault="00375058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E2409" w:rsidRPr="002F356A" w14:paraId="3AC66DDB" w14:textId="76BB35C5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D3" w14:textId="02D40F66" w:rsidR="00CE2409" w:rsidRPr="002F356A" w:rsidRDefault="00CE2409" w:rsidP="00CE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Jake Jones</w:t>
            </w:r>
          </w:p>
        </w:tc>
        <w:tc>
          <w:tcPr>
            <w:tcW w:w="1368" w:type="dxa"/>
            <w:vAlign w:val="center"/>
          </w:tcPr>
          <w:p w14:paraId="3AC66DD4" w14:textId="318BBB7A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7:11</w:t>
            </w:r>
          </w:p>
        </w:tc>
        <w:tc>
          <w:tcPr>
            <w:tcW w:w="1445" w:type="dxa"/>
            <w:vAlign w:val="center"/>
          </w:tcPr>
          <w:p w14:paraId="6F7E5DB1" w14:textId="3BFF387F" w:rsidR="00CE2409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(8:04</w:t>
            </w:r>
            <w:r w:rsidR="00375058">
              <w:rPr>
                <w:sz w:val="20"/>
              </w:rPr>
              <w:t>)</w:t>
            </w:r>
          </w:p>
          <w:p w14:paraId="3AC66DD6" w14:textId="7FA8EBD8" w:rsidR="008E62C5" w:rsidRPr="002F356A" w:rsidRDefault="00B71893" w:rsidP="008E6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15:12</w:t>
            </w:r>
          </w:p>
        </w:tc>
        <w:tc>
          <w:tcPr>
            <w:tcW w:w="1445" w:type="dxa"/>
            <w:vAlign w:val="center"/>
          </w:tcPr>
          <w:p w14:paraId="114C38F1" w14:textId="7C33E71F" w:rsidR="00CE2409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(9:11</w:t>
            </w:r>
            <w:r w:rsidR="00375058">
              <w:rPr>
                <w:sz w:val="20"/>
              </w:rPr>
              <w:t>)</w:t>
            </w:r>
          </w:p>
          <w:p w14:paraId="3AC66DD8" w14:textId="3F620AC4" w:rsidR="00375058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24:26</w:t>
            </w:r>
          </w:p>
        </w:tc>
        <w:tc>
          <w:tcPr>
            <w:tcW w:w="1396" w:type="dxa"/>
            <w:vAlign w:val="center"/>
          </w:tcPr>
          <w:p w14:paraId="3AC66DD9" w14:textId="5A117CD7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42/53</w:t>
            </w:r>
          </w:p>
        </w:tc>
        <w:tc>
          <w:tcPr>
            <w:tcW w:w="1400" w:type="dxa"/>
            <w:vAlign w:val="center"/>
          </w:tcPr>
          <w:p w14:paraId="3AC66DDA" w14:textId="4E59EA3A" w:rsidR="00CE2409" w:rsidRPr="002F356A" w:rsidRDefault="00B71893" w:rsidP="00CE2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75058" w:rsidRPr="002F356A" w14:paraId="3AC66DE4" w14:textId="3F5F1498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DC" w14:textId="34311D0A" w:rsidR="00375058" w:rsidRPr="002F356A" w:rsidRDefault="00375058" w:rsidP="00375058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Dylan Best</w:t>
            </w:r>
          </w:p>
        </w:tc>
        <w:tc>
          <w:tcPr>
            <w:tcW w:w="1368" w:type="dxa"/>
            <w:vAlign w:val="center"/>
          </w:tcPr>
          <w:p w14:paraId="3AC66DDD" w14:textId="1EDFAF14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6:33</w:t>
            </w:r>
          </w:p>
        </w:tc>
        <w:tc>
          <w:tcPr>
            <w:tcW w:w="1445" w:type="dxa"/>
            <w:vAlign w:val="center"/>
          </w:tcPr>
          <w:p w14:paraId="6835BF1F" w14:textId="3C40E077" w:rsidR="00375058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(7:43</w:t>
            </w:r>
            <w:r w:rsidR="00051CB0">
              <w:rPr>
                <w:sz w:val="20"/>
              </w:rPr>
              <w:t>)</w:t>
            </w:r>
          </w:p>
          <w:p w14:paraId="3AC66DDF" w14:textId="6147C10D" w:rsidR="00051CB0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14:16</w:t>
            </w:r>
          </w:p>
        </w:tc>
        <w:tc>
          <w:tcPr>
            <w:tcW w:w="1445" w:type="dxa"/>
            <w:vAlign w:val="center"/>
          </w:tcPr>
          <w:p w14:paraId="7D0E5399" w14:textId="7EC2E6C5" w:rsidR="00375058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(7:33</w:t>
            </w:r>
            <w:r w:rsidR="00051CB0">
              <w:rPr>
                <w:sz w:val="20"/>
              </w:rPr>
              <w:t>)</w:t>
            </w:r>
          </w:p>
          <w:p w14:paraId="3AC66DE1" w14:textId="4DAB0443" w:rsidR="00051CB0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21:49</w:t>
            </w:r>
          </w:p>
        </w:tc>
        <w:tc>
          <w:tcPr>
            <w:tcW w:w="1396" w:type="dxa"/>
            <w:vAlign w:val="center"/>
          </w:tcPr>
          <w:p w14:paraId="3AC66DE2" w14:textId="121A8704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33/53</w:t>
            </w:r>
          </w:p>
        </w:tc>
        <w:tc>
          <w:tcPr>
            <w:tcW w:w="1400" w:type="dxa"/>
            <w:vAlign w:val="center"/>
          </w:tcPr>
          <w:p w14:paraId="3AC66DE3" w14:textId="6D05C00E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75058" w:rsidRPr="002F356A" w14:paraId="3AC66DED" w14:textId="1DCA7F39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E5" w14:textId="29AA0FD7" w:rsidR="00375058" w:rsidRPr="002F356A" w:rsidRDefault="00375058" w:rsidP="00375058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Jacob Fleming</w:t>
            </w:r>
          </w:p>
        </w:tc>
        <w:tc>
          <w:tcPr>
            <w:tcW w:w="1368" w:type="dxa"/>
            <w:vAlign w:val="center"/>
          </w:tcPr>
          <w:p w14:paraId="3AC66DE6" w14:textId="421B4542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7:27</w:t>
            </w:r>
          </w:p>
        </w:tc>
        <w:tc>
          <w:tcPr>
            <w:tcW w:w="1445" w:type="dxa"/>
            <w:vAlign w:val="center"/>
          </w:tcPr>
          <w:p w14:paraId="56A61BCC" w14:textId="77777777" w:rsidR="00375058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(8:52)</w:t>
            </w:r>
          </w:p>
          <w:p w14:paraId="3AC66DE8" w14:textId="3A223A3C" w:rsidR="00B71893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16:19</w:t>
            </w:r>
          </w:p>
        </w:tc>
        <w:tc>
          <w:tcPr>
            <w:tcW w:w="1445" w:type="dxa"/>
            <w:vAlign w:val="center"/>
          </w:tcPr>
          <w:p w14:paraId="60CC7715" w14:textId="77777777" w:rsidR="00375058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(8:27)</w:t>
            </w:r>
          </w:p>
          <w:p w14:paraId="3AC66DEA" w14:textId="0F3527DC" w:rsidR="00B71893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24:46</w:t>
            </w:r>
          </w:p>
        </w:tc>
        <w:tc>
          <w:tcPr>
            <w:tcW w:w="1396" w:type="dxa"/>
            <w:vAlign w:val="center"/>
          </w:tcPr>
          <w:p w14:paraId="3AC66DEB" w14:textId="0CBDD4A6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43/53</w:t>
            </w:r>
          </w:p>
        </w:tc>
        <w:tc>
          <w:tcPr>
            <w:tcW w:w="1400" w:type="dxa"/>
            <w:vAlign w:val="center"/>
          </w:tcPr>
          <w:p w14:paraId="3AC66DEC" w14:textId="5E4C842A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75058" w:rsidRPr="002F356A" w14:paraId="3AC66DF6" w14:textId="3EA8EF45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EE" w14:textId="1F014808" w:rsidR="00375058" w:rsidRPr="002F356A" w:rsidRDefault="00375058" w:rsidP="00375058">
            <w:pPr>
              <w:jc w:val="center"/>
              <w:rPr>
                <w:sz w:val="18"/>
                <w:szCs w:val="18"/>
              </w:rPr>
            </w:pPr>
            <w:r w:rsidRPr="002F356A">
              <w:rPr>
                <w:sz w:val="18"/>
                <w:szCs w:val="18"/>
              </w:rPr>
              <w:t>Brandon Flynn</w:t>
            </w:r>
          </w:p>
        </w:tc>
        <w:tc>
          <w:tcPr>
            <w:tcW w:w="1368" w:type="dxa"/>
            <w:vAlign w:val="center"/>
          </w:tcPr>
          <w:p w14:paraId="3AC66DEF" w14:textId="4C2A4455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7:33</w:t>
            </w:r>
          </w:p>
        </w:tc>
        <w:tc>
          <w:tcPr>
            <w:tcW w:w="1445" w:type="dxa"/>
            <w:vAlign w:val="center"/>
          </w:tcPr>
          <w:p w14:paraId="334E8483" w14:textId="7BFEB351" w:rsidR="00375058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(10:48</w:t>
            </w:r>
            <w:r w:rsidR="00375058">
              <w:rPr>
                <w:sz w:val="20"/>
              </w:rPr>
              <w:t>)</w:t>
            </w:r>
          </w:p>
          <w:p w14:paraId="3AC66DF1" w14:textId="1E6F6D46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18:21</w:t>
            </w:r>
          </w:p>
        </w:tc>
        <w:tc>
          <w:tcPr>
            <w:tcW w:w="1445" w:type="dxa"/>
            <w:vAlign w:val="center"/>
          </w:tcPr>
          <w:p w14:paraId="1008F376" w14:textId="60301543" w:rsidR="00375058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(10:33</w:t>
            </w:r>
            <w:r w:rsidR="00375058">
              <w:rPr>
                <w:sz w:val="20"/>
              </w:rPr>
              <w:t>)</w:t>
            </w:r>
          </w:p>
          <w:p w14:paraId="3AC66DF3" w14:textId="09FF360F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28:54</w:t>
            </w:r>
          </w:p>
        </w:tc>
        <w:tc>
          <w:tcPr>
            <w:tcW w:w="1396" w:type="dxa"/>
            <w:vAlign w:val="center"/>
          </w:tcPr>
          <w:p w14:paraId="3AC66DF4" w14:textId="3373C0AC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50/53</w:t>
            </w:r>
          </w:p>
        </w:tc>
        <w:tc>
          <w:tcPr>
            <w:tcW w:w="1400" w:type="dxa"/>
            <w:vAlign w:val="center"/>
          </w:tcPr>
          <w:p w14:paraId="3AC66DF5" w14:textId="4AAC0E0E" w:rsidR="00375058" w:rsidRPr="002F356A" w:rsidRDefault="00B71893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75058" w:rsidRPr="002F356A" w14:paraId="3AC66DFD" w14:textId="217C19D1" w:rsidTr="00CE2409">
        <w:trPr>
          <w:trHeight w:val="48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DF7" w14:textId="4270AB5E" w:rsidR="00375058" w:rsidRPr="002F356A" w:rsidRDefault="00375058" w:rsidP="00375058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368" w:type="dxa"/>
            <w:vAlign w:val="center"/>
          </w:tcPr>
          <w:p w14:paraId="3AC66DF8" w14:textId="29016809" w:rsidR="00375058" w:rsidRPr="002F356A" w:rsidRDefault="00513045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Meet MVP</w:t>
            </w:r>
          </w:p>
        </w:tc>
        <w:tc>
          <w:tcPr>
            <w:tcW w:w="1445" w:type="dxa"/>
            <w:vAlign w:val="center"/>
          </w:tcPr>
          <w:p w14:paraId="3AC66DF9" w14:textId="541A5606" w:rsidR="00375058" w:rsidRPr="002F356A" w:rsidRDefault="00EE6FDF" w:rsidP="00375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Jessica and Peyton R. </w:t>
            </w:r>
            <w:bookmarkStart w:id="0" w:name="_GoBack"/>
            <w:bookmarkEnd w:id="0"/>
          </w:p>
        </w:tc>
        <w:tc>
          <w:tcPr>
            <w:tcW w:w="1445" w:type="dxa"/>
            <w:vAlign w:val="center"/>
          </w:tcPr>
          <w:p w14:paraId="3AC66DFA" w14:textId="0D6FB71E" w:rsidR="00375058" w:rsidRPr="002F356A" w:rsidRDefault="00375058" w:rsidP="00375058">
            <w:pPr>
              <w:jc w:val="center"/>
              <w:rPr>
                <w:sz w:val="20"/>
              </w:rPr>
            </w:pPr>
          </w:p>
        </w:tc>
        <w:tc>
          <w:tcPr>
            <w:tcW w:w="1396" w:type="dxa"/>
            <w:vAlign w:val="center"/>
          </w:tcPr>
          <w:p w14:paraId="3AC66DFB" w14:textId="592F7A32" w:rsidR="00375058" w:rsidRPr="002F356A" w:rsidRDefault="00375058" w:rsidP="00375058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Align w:val="center"/>
          </w:tcPr>
          <w:p w14:paraId="3AC66DFC" w14:textId="77777777" w:rsidR="00375058" w:rsidRPr="002F356A" w:rsidRDefault="00375058" w:rsidP="00375058">
            <w:pPr>
              <w:jc w:val="center"/>
              <w:rPr>
                <w:sz w:val="20"/>
              </w:rPr>
            </w:pPr>
          </w:p>
        </w:tc>
      </w:tr>
    </w:tbl>
    <w:p w14:paraId="3AC66DFE" w14:textId="771D7B84" w:rsidR="00084B31" w:rsidRDefault="00581669" w:rsidP="00C86408">
      <w:pPr>
        <w:jc w:val="center"/>
        <w:rPr>
          <w:sz w:val="20"/>
        </w:rPr>
      </w:pPr>
      <w:r>
        <w:rPr>
          <w:sz w:val="20"/>
        </w:rPr>
        <w:t>10-9</w:t>
      </w:r>
      <w:r w:rsidR="00CE2409">
        <w:rPr>
          <w:sz w:val="20"/>
        </w:rPr>
        <w:t>-</w:t>
      </w:r>
      <w:r w:rsidR="00512E50" w:rsidRPr="002F356A">
        <w:rPr>
          <w:sz w:val="20"/>
        </w:rPr>
        <w:t>18</w:t>
      </w:r>
      <w:r w:rsidR="004A6096" w:rsidRPr="002F356A">
        <w:rPr>
          <w:sz w:val="20"/>
        </w:rPr>
        <w:t xml:space="preserve"> </w:t>
      </w:r>
      <w:r w:rsidR="00513045">
        <w:rPr>
          <w:sz w:val="20"/>
        </w:rPr>
        <w:t xml:space="preserve">at </w:t>
      </w:r>
      <w:r>
        <w:rPr>
          <w:sz w:val="20"/>
        </w:rPr>
        <w:t>NAC Championship @ Badger High School</w:t>
      </w:r>
    </w:p>
    <w:p w14:paraId="41C97E7D" w14:textId="77777777" w:rsidR="00CE2409" w:rsidRDefault="00A578F8" w:rsidP="00084B31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3AC66E19" w14:textId="40C802A5" w:rsidR="00175CCF" w:rsidRDefault="00A578F8" w:rsidP="00084B31">
      <w:pPr>
        <w:rPr>
          <w:sz w:val="16"/>
          <w:szCs w:val="16"/>
        </w:rPr>
      </w:pPr>
      <w:r w:rsidRPr="00824F31">
        <w:rPr>
          <w:sz w:val="18"/>
          <w:szCs w:val="18"/>
        </w:rPr>
        <w:t xml:space="preserve">  DNR</w:t>
      </w:r>
      <w:r w:rsidR="00824F31">
        <w:rPr>
          <w:sz w:val="18"/>
          <w:szCs w:val="18"/>
        </w:rPr>
        <w:t>,</w:t>
      </w:r>
      <w:r w:rsidRPr="00824F31">
        <w:rPr>
          <w:sz w:val="18"/>
          <w:szCs w:val="18"/>
        </w:rPr>
        <w:t xml:space="preserve"> </w:t>
      </w:r>
      <w:proofErr w:type="gramStart"/>
      <w:r w:rsidRPr="00824F31">
        <w:rPr>
          <w:sz w:val="18"/>
          <w:szCs w:val="18"/>
        </w:rPr>
        <w:t>Did</w:t>
      </w:r>
      <w:proofErr w:type="gramEnd"/>
      <w:r w:rsidRPr="00824F31">
        <w:rPr>
          <w:sz w:val="18"/>
          <w:szCs w:val="18"/>
        </w:rPr>
        <w:t xml:space="preserve"> not </w:t>
      </w:r>
      <w:r w:rsidR="00027E00" w:rsidRPr="00824F31">
        <w:rPr>
          <w:sz w:val="18"/>
          <w:szCs w:val="18"/>
        </w:rPr>
        <w:t xml:space="preserve">run, </w:t>
      </w:r>
      <w:r w:rsidR="00051CB0">
        <w:rPr>
          <w:sz w:val="18"/>
          <w:szCs w:val="18"/>
        </w:rPr>
        <w:t>DNF, Did not finish</w:t>
      </w:r>
      <w:r w:rsidR="00B71893">
        <w:rPr>
          <w:sz w:val="18"/>
          <w:szCs w:val="18"/>
        </w:rPr>
        <w:t xml:space="preserve">. Although the overall results were not </w:t>
      </w:r>
      <w:r w:rsidR="00EE6FDF">
        <w:rPr>
          <w:sz w:val="18"/>
          <w:szCs w:val="18"/>
        </w:rPr>
        <w:t xml:space="preserve">our best performances. I like that several people attacked the first mile and went after the race. Focus on maintaining a positive mindset, concentrating on a breathing pattern, and keep your eye on the runner in front of you when you begin to get tired and uncomfortable. You have been working hard, trust </w:t>
      </w:r>
      <w:proofErr w:type="gramStart"/>
      <w:r w:rsidR="00EE6FDF">
        <w:rPr>
          <w:sz w:val="18"/>
          <w:szCs w:val="18"/>
        </w:rPr>
        <w:t>your</w:t>
      </w:r>
      <w:proofErr w:type="gramEnd"/>
      <w:r w:rsidR="00EE6FDF">
        <w:rPr>
          <w:sz w:val="18"/>
          <w:szCs w:val="18"/>
        </w:rPr>
        <w:t xml:space="preserve"> training…the time drops will come!!  Congratulations on a very good second place finish Jess and to Peyton R. for placing in the top half of the racing field. Coach K. </w:t>
      </w:r>
    </w:p>
    <w:sectPr w:rsidR="0017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6"/>
    <w:rsid w:val="00027E00"/>
    <w:rsid w:val="00051CB0"/>
    <w:rsid w:val="00060DC8"/>
    <w:rsid w:val="00084B31"/>
    <w:rsid w:val="000A112F"/>
    <w:rsid w:val="000D2A91"/>
    <w:rsid w:val="00112479"/>
    <w:rsid w:val="0017422E"/>
    <w:rsid w:val="00175CCF"/>
    <w:rsid w:val="001B7DED"/>
    <w:rsid w:val="001E4D57"/>
    <w:rsid w:val="00266BB6"/>
    <w:rsid w:val="002F356A"/>
    <w:rsid w:val="003079C6"/>
    <w:rsid w:val="003738BE"/>
    <w:rsid w:val="00375058"/>
    <w:rsid w:val="00395C5F"/>
    <w:rsid w:val="003B4574"/>
    <w:rsid w:val="003C6543"/>
    <w:rsid w:val="003E525D"/>
    <w:rsid w:val="003F1EB2"/>
    <w:rsid w:val="004A6096"/>
    <w:rsid w:val="004B2407"/>
    <w:rsid w:val="004C4DE1"/>
    <w:rsid w:val="004E60C2"/>
    <w:rsid w:val="004E7E4B"/>
    <w:rsid w:val="00512E50"/>
    <w:rsid w:val="00513045"/>
    <w:rsid w:val="00524B4D"/>
    <w:rsid w:val="0053696A"/>
    <w:rsid w:val="00581669"/>
    <w:rsid w:val="00596D42"/>
    <w:rsid w:val="0062661D"/>
    <w:rsid w:val="006502C0"/>
    <w:rsid w:val="006D00E9"/>
    <w:rsid w:val="006E6294"/>
    <w:rsid w:val="00725171"/>
    <w:rsid w:val="00753140"/>
    <w:rsid w:val="00795F81"/>
    <w:rsid w:val="007B45B5"/>
    <w:rsid w:val="007D482B"/>
    <w:rsid w:val="00824F31"/>
    <w:rsid w:val="008512CA"/>
    <w:rsid w:val="00884AA6"/>
    <w:rsid w:val="008A222D"/>
    <w:rsid w:val="008E62C5"/>
    <w:rsid w:val="00902381"/>
    <w:rsid w:val="00914162"/>
    <w:rsid w:val="00941D66"/>
    <w:rsid w:val="0095219B"/>
    <w:rsid w:val="00952B7D"/>
    <w:rsid w:val="00974D9A"/>
    <w:rsid w:val="0099472B"/>
    <w:rsid w:val="009A00AA"/>
    <w:rsid w:val="009B1DC3"/>
    <w:rsid w:val="009D4871"/>
    <w:rsid w:val="00A578F8"/>
    <w:rsid w:val="00A62929"/>
    <w:rsid w:val="00A918F7"/>
    <w:rsid w:val="00A9307B"/>
    <w:rsid w:val="00AD4962"/>
    <w:rsid w:val="00B018CF"/>
    <w:rsid w:val="00B71893"/>
    <w:rsid w:val="00B91DF4"/>
    <w:rsid w:val="00BC0B7C"/>
    <w:rsid w:val="00BC64AC"/>
    <w:rsid w:val="00BE6486"/>
    <w:rsid w:val="00C340AE"/>
    <w:rsid w:val="00C86408"/>
    <w:rsid w:val="00CC3226"/>
    <w:rsid w:val="00CE2409"/>
    <w:rsid w:val="00D11419"/>
    <w:rsid w:val="00D55F60"/>
    <w:rsid w:val="00E26708"/>
    <w:rsid w:val="00E81D09"/>
    <w:rsid w:val="00EE6FDF"/>
    <w:rsid w:val="00EF4F6B"/>
    <w:rsid w:val="00F04B09"/>
    <w:rsid w:val="00F10B18"/>
    <w:rsid w:val="00F40E1E"/>
    <w:rsid w:val="00F70CF9"/>
    <w:rsid w:val="00F72B84"/>
    <w:rsid w:val="00F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6D5B"/>
  <w15:chartTrackingRefBased/>
  <w15:docId w15:val="{AA2D2BAA-2694-49B4-BCD7-F411DD0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Kellar</dc:creator>
  <cp:keywords/>
  <dc:description/>
  <cp:lastModifiedBy>Colleen</cp:lastModifiedBy>
  <cp:revision>3</cp:revision>
  <dcterms:created xsi:type="dcterms:W3CDTF">2018-10-14T02:20:00Z</dcterms:created>
  <dcterms:modified xsi:type="dcterms:W3CDTF">2018-10-14T02:44:00Z</dcterms:modified>
</cp:coreProperties>
</file>